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2" w14:textId="556054C0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3" w14:textId="0F7A8B49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00307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October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2024, 3:30 p.m.</w:t>
      </w:r>
    </w:p>
    <w:p w14:paraId="00000004" w14:textId="249B860A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4A68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Via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Zoom</w:t>
      </w:r>
    </w:p>
    <w:p w14:paraId="00000006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7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8" w14:textId="0D3C56F8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0307C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8904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September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2024</w:t>
      </w:r>
    </w:p>
    <w:p w14:paraId="00000009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2C235E42" w14:textId="46799F6A" w:rsidR="00124B5E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</w:t>
      </w:r>
      <w:r w:rsidR="008904F6">
        <w:rPr>
          <w:rFonts w:ascii="Times New Roman" w:eastAsia="Times New Roman" w:hAnsi="Times New Roman" w:cs="Times New Roman"/>
          <w:color w:val="000000"/>
          <w:sz w:val="24"/>
          <w:szCs w:val="24"/>
        </w:rPr>
        <w:t>ss</w:t>
      </w:r>
    </w:p>
    <w:p w14:paraId="42E58857" w14:textId="5ACFDED4" w:rsidR="003359DF" w:rsidRDefault="003359D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Education</w:t>
      </w:r>
    </w:p>
    <w:p w14:paraId="1C498DAE" w14:textId="7A0FE70F" w:rsidR="003359DF" w:rsidRDefault="003359D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275/475 Course</w:t>
      </w:r>
    </w:p>
    <w:p w14:paraId="4F202BB3" w14:textId="5EF1C1EF" w:rsidR="003359DF" w:rsidRDefault="003359DF" w:rsidP="003359D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EDS 275, Introduction to Generative AI in Education,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0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D" w14:textId="7E0C19ED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</w:t>
      </w:r>
      <w:r w:rsidR="00124B5E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the </w:t>
      </w:r>
      <w:r w:rsidR="0000307C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Sociology and Anthropology</w:t>
      </w:r>
    </w:p>
    <w:p w14:paraId="0000000E" w14:textId="5550AA9A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6BC3B053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0C0D19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467E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</w:t>
      </w:r>
      <w:r w:rsidR="00864D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Change </w:t>
      </w:r>
      <w:r w:rsidR="008904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</w:t>
      </w:r>
      <w:r w:rsidR="0000307C">
        <w:rPr>
          <w:rFonts w:ascii="Times New Roman" w:eastAsia="Times New Roman" w:hAnsi="Times New Roman" w:cs="Times New Roman"/>
          <w:color w:val="000000"/>
          <w:sz w:val="24"/>
          <w:szCs w:val="24"/>
        </w:rPr>
        <w:t>Prerequisites</w:t>
      </w:r>
    </w:p>
    <w:p w14:paraId="00000010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435878" w14:textId="4D5058C9" w:rsidR="00467EC0" w:rsidRPr="003359DF" w:rsidRDefault="003F3408" w:rsidP="003359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SOC 487,</w:t>
      </w:r>
      <w:r w:rsid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Application of Fire Research, 3</w:t>
      </w:r>
      <w:bookmarkStart w:id="0" w:name="_GoBack"/>
      <w:bookmarkEnd w:id="0"/>
      <w:r w:rsidR="00864D3B"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64D3B"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1965D99" w14:textId="77777777" w:rsidR="003359DF" w:rsidRDefault="00954324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60465402"/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instructor/chairperson, or acceptance into National Fire Academy Certificate program, or enrollment as LEJA Fire Protection Services major, or Fire Administration or Fire Science minor</w:t>
      </w:r>
    </w:p>
    <w:p w14:paraId="62C0699A" w14:textId="04595173" w:rsidR="00954324" w:rsidRPr="00954324" w:rsidRDefault="00954324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2F252A4D" w14:textId="07856775" w:rsidR="00B90F89" w:rsidRDefault="00954324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instructor/chairperson, or enrollment as LEJA Fire Protection Services major, or Fire Administration or Fire Science minor</w:t>
      </w:r>
    </w:p>
    <w:p w14:paraId="23DEA52F" w14:textId="44156DC3" w:rsidR="003359DF" w:rsidRDefault="003359DF" w:rsidP="003359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2099A0" w14:textId="285366DD" w:rsidR="003359DF" w:rsidRDefault="003359DF" w:rsidP="003359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 xml:space="preserve">SOC 488, Community and the Fire Threat, 3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s.h.</w:t>
      </w:r>
      <w:proofErr w:type="spellEnd"/>
    </w:p>
    <w:p w14:paraId="75B50277" w14:textId="60730ECA" w:rsidR="003359DF" w:rsidRDefault="003359DF" w:rsidP="003359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instructor/chairperson, or acceptance into National Fire Academy Certificate program, or enrollment as LEJA Fire Protection Services major, or Fire Administration or Fire Science minor</w:t>
      </w:r>
    </w:p>
    <w:p w14:paraId="3C2C9162" w14:textId="77777777" w:rsidR="003359DF" w:rsidRPr="00954324" w:rsidRDefault="003359DF" w:rsidP="003359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229DF2A5" w14:textId="5C62B946" w:rsidR="003359DF" w:rsidRDefault="003359DF" w:rsidP="003359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instructor/chairperson, or enrollment as LEJA Fire Protection Services major, or Fire Administration or Fire Science minor</w:t>
      </w:r>
    </w:p>
    <w:p w14:paraId="526A8CB8" w14:textId="12A5A23F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74E0E52" w14:textId="6CA2B71C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Curricular Requests from the School of Computer Sciences</w:t>
      </w:r>
    </w:p>
    <w:p w14:paraId="3957AF2C" w14:textId="3610BAE0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ADDE7C9" w14:textId="6131F7A3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Requests for New Courses</w:t>
      </w:r>
    </w:p>
    <w:p w14:paraId="5CD7C957" w14:textId="1BE1E924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</w:p>
    <w:p w14:paraId="44B9D681" w14:textId="3A51B619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CS 217, Artific</w:t>
      </w:r>
      <w:r w:rsidR="000C0D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al Intelligence Exploration, 3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s.h.</w:t>
      </w:r>
      <w:proofErr w:type="spellEnd"/>
    </w:p>
    <w:p w14:paraId="30F1CE78" w14:textId="620A8D08" w:rsidR="004A11C2" w:rsidRDefault="004A11C2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 w:rsidR="000C0D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CS 463, Deep Learning with Applications, 3 </w:t>
      </w:r>
      <w:proofErr w:type="spellStart"/>
      <w:r w:rsidR="000C0D1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s.h.</w:t>
      </w:r>
      <w:proofErr w:type="spellEnd"/>
    </w:p>
    <w:p w14:paraId="49D160B8" w14:textId="68CD00F8" w:rsidR="000C0D19" w:rsidRDefault="000C0D19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BAB1D56" w14:textId="5E65CBBA" w:rsidR="000C0D19" w:rsidRDefault="000C0D19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Request for New Minor</w:t>
      </w:r>
    </w:p>
    <w:p w14:paraId="02458A19" w14:textId="27D6DEE1" w:rsidR="000C0D19" w:rsidRDefault="000C0D19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EF5EC63" w14:textId="49AD4CDB" w:rsidR="00E152F4" w:rsidRDefault="000C0D19" w:rsidP="00E152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Applied Artificial Intelligence</w:t>
      </w:r>
      <w:bookmarkEnd w:id="1"/>
      <w:r w:rsidR="004A1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4D18FB92" w14:textId="77777777" w:rsidR="004A11C2" w:rsidRDefault="004A11C2" w:rsidP="00E152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0000028" w14:textId="186A3D53" w:rsidR="000F62CB" w:rsidRDefault="00095D08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3EBF4729" w14:textId="4B19B79A" w:rsidR="000C0D19" w:rsidRDefault="000C0D19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A56244" w14:textId="77777777" w:rsidR="000C0D19" w:rsidRDefault="000C0D19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9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B" w14:textId="3D7E88C5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3A55B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OCTOBER </w:t>
      </w:r>
      <w:r w:rsidR="000C0D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2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0F62CB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5CB0039E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2CB"/>
    <w:rsid w:val="0000307C"/>
    <w:rsid w:val="00021289"/>
    <w:rsid w:val="00095D08"/>
    <w:rsid w:val="000C0D19"/>
    <w:rsid w:val="000F62CB"/>
    <w:rsid w:val="0010156C"/>
    <w:rsid w:val="00124B5E"/>
    <w:rsid w:val="00281D2D"/>
    <w:rsid w:val="002E70E6"/>
    <w:rsid w:val="003359DF"/>
    <w:rsid w:val="0034113E"/>
    <w:rsid w:val="00356747"/>
    <w:rsid w:val="00366E9D"/>
    <w:rsid w:val="003A55B1"/>
    <w:rsid w:val="003F3408"/>
    <w:rsid w:val="00406733"/>
    <w:rsid w:val="004077DD"/>
    <w:rsid w:val="00431710"/>
    <w:rsid w:val="00454B94"/>
    <w:rsid w:val="00467EC0"/>
    <w:rsid w:val="00485A84"/>
    <w:rsid w:val="00496AE5"/>
    <w:rsid w:val="004A11C2"/>
    <w:rsid w:val="004A68F7"/>
    <w:rsid w:val="0050779B"/>
    <w:rsid w:val="00601930"/>
    <w:rsid w:val="0061669F"/>
    <w:rsid w:val="00646BBB"/>
    <w:rsid w:val="007A0B88"/>
    <w:rsid w:val="007D3BBE"/>
    <w:rsid w:val="007E1EF6"/>
    <w:rsid w:val="00864D3B"/>
    <w:rsid w:val="00885B54"/>
    <w:rsid w:val="008904F6"/>
    <w:rsid w:val="00917708"/>
    <w:rsid w:val="00954324"/>
    <w:rsid w:val="00A777C9"/>
    <w:rsid w:val="00AC515C"/>
    <w:rsid w:val="00B123A9"/>
    <w:rsid w:val="00B73E42"/>
    <w:rsid w:val="00B90F89"/>
    <w:rsid w:val="00D423C7"/>
    <w:rsid w:val="00D60366"/>
    <w:rsid w:val="00D80ADD"/>
    <w:rsid w:val="00E152F4"/>
    <w:rsid w:val="00E96436"/>
    <w:rsid w:val="00F40874"/>
    <w:rsid w:val="00F5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014FC"/>
  <w15:docId w15:val="{85621BD6-05D8-41BF-8D5C-328292A8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aw1ESuQfmb0+TzjnYKHTOKZUTA==">CgMxLjAyCGguZ2pkZ3hzOAByITEzMHFKT1VtTVNhOTF5NTNIdzRFUmhSbS1KTWt5X1I5NQ==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3</cp:revision>
  <cp:lastPrinted>2024-10-07T16:52:00Z</cp:lastPrinted>
  <dcterms:created xsi:type="dcterms:W3CDTF">2024-10-07T15:28:00Z</dcterms:created>
  <dcterms:modified xsi:type="dcterms:W3CDTF">2024-10-07T16:52:00Z</dcterms:modified>
</cp:coreProperties>
</file>